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F5" w:rsidRDefault="007474F5" w:rsidP="007474F5">
      <w:pPr>
        <w:pBdr>
          <w:bottom w:val="single" w:sz="6" w:space="1" w:color="auto"/>
        </w:pBdr>
      </w:pPr>
    </w:p>
    <w:p w:rsidR="007474F5" w:rsidRDefault="007474F5" w:rsidP="007474F5">
      <w:pPr>
        <w:rPr>
          <w:b/>
        </w:rPr>
      </w:pPr>
      <w:r>
        <w:rPr>
          <w:b/>
        </w:rPr>
        <w:t>Údaje o stavebníkovi</w:t>
      </w:r>
    </w:p>
    <w:p w:rsidR="007474F5" w:rsidRDefault="007474F5" w:rsidP="007474F5">
      <w:pPr>
        <w:rPr>
          <w:i/>
        </w:rPr>
      </w:pPr>
      <w:r>
        <w:rPr>
          <w:i/>
        </w:rPr>
        <w:t>Fyzická osoba: /meno, priezvisko, trvalý pobyt stavebníka/, PO: /názov, sídlo organizácie, IČO/</w:t>
      </w:r>
    </w:p>
    <w:p w:rsidR="007474F5" w:rsidRDefault="007474F5" w:rsidP="007474F5">
      <w:pPr>
        <w:rPr>
          <w:i/>
        </w:rPr>
      </w:pPr>
    </w:p>
    <w:p w:rsidR="007474F5" w:rsidRDefault="007474F5" w:rsidP="007474F5">
      <w:r>
        <w:t>Vo Zvončíne, dňa....................................</w:t>
      </w:r>
    </w:p>
    <w:p w:rsidR="007474F5" w:rsidRDefault="007474F5" w:rsidP="007474F5">
      <w:r>
        <w:t>Tel. číslo žiadateľa...................................</w:t>
      </w:r>
    </w:p>
    <w:p w:rsidR="007474F5" w:rsidRDefault="007474F5" w:rsidP="007474F5"/>
    <w:p w:rsidR="007474F5" w:rsidRDefault="007474F5" w:rsidP="007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Zvončín</w:t>
      </w:r>
    </w:p>
    <w:p w:rsidR="007474F5" w:rsidRDefault="007474F5" w:rsidP="007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 Zvončín 82</w:t>
      </w:r>
    </w:p>
    <w:p w:rsidR="007474F5" w:rsidRDefault="007474F5" w:rsidP="007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919 01 Zvončín</w:t>
      </w:r>
    </w:p>
    <w:p w:rsidR="007474F5" w:rsidRDefault="007474F5" w:rsidP="007474F5"/>
    <w:p w:rsidR="007474F5" w:rsidRDefault="007474F5" w:rsidP="007474F5"/>
    <w:p w:rsidR="007474F5" w:rsidRDefault="007474F5" w:rsidP="007474F5">
      <w:pPr>
        <w:rPr>
          <w:u w:val="single"/>
        </w:rPr>
      </w:pPr>
      <w:r>
        <w:t xml:space="preserve">Vec: </w:t>
      </w:r>
      <w:r>
        <w:rPr>
          <w:b/>
          <w:u w:val="single"/>
        </w:rPr>
        <w:t>Žiadosť o určenie súpisného čísla na budovu</w:t>
      </w:r>
      <w:r>
        <w:tab/>
      </w:r>
      <w:r>
        <w:tab/>
      </w:r>
    </w:p>
    <w:p w:rsidR="007474F5" w:rsidRDefault="007474F5" w:rsidP="007474F5"/>
    <w:p w:rsidR="007474F5" w:rsidRDefault="007474F5" w:rsidP="007474F5">
      <w:r>
        <w:tab/>
        <w:t>V súlade s § 6 ods. 1 Vyhlášky MV SR č. 31/2003 Z. z., ktorou sa ustanovujú podrobnosti o označení ulíc a iných verejných priestranstiev a o číslovaní stavieb, žiadam o určenie súpisného čísla na budovu – kód druhu  stavby: ...............................................................................................................</w:t>
      </w:r>
    </w:p>
    <w:p w:rsidR="007474F5" w:rsidRDefault="007474F5" w:rsidP="007474F5">
      <w:r>
        <w:t>Termín dokončenia stavby:.......................................................................................................................</w:t>
      </w:r>
    </w:p>
    <w:p w:rsidR="007474F5" w:rsidRDefault="007474F5" w:rsidP="007474F5">
      <w:r>
        <w:t>Údaje o bytoch nachádzajúcich sa v budove:...........................................................................................</w:t>
      </w:r>
    </w:p>
    <w:p w:rsidR="007474F5" w:rsidRDefault="007474F5" w:rsidP="007474F5">
      <w:r>
        <w:t>Katastrálne územie Zvončín, parcelne číslo:............................................................................................</w:t>
      </w:r>
    </w:p>
    <w:p w:rsidR="007474F5" w:rsidRDefault="007474F5" w:rsidP="007474F5"/>
    <w:p w:rsidR="007474F5" w:rsidRDefault="007474F5" w:rsidP="007474F5">
      <w:pPr>
        <w:rPr>
          <w:i/>
        </w:rPr>
      </w:pPr>
      <w:r>
        <w:rPr>
          <w:i/>
        </w:rPr>
        <w:t>Súčasne dávam súhlas so spracovaním nevyhnutných osobných údajov na tento účel v zmysle zákona č. 122/2013 Z. z. o ochrane osobných údajov znení neskorších predpisov.</w:t>
      </w:r>
    </w:p>
    <w:p w:rsidR="007474F5" w:rsidRDefault="007474F5" w:rsidP="007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4F5" w:rsidRDefault="007474F5" w:rsidP="007474F5"/>
    <w:p w:rsidR="007474F5" w:rsidRDefault="007474F5" w:rsidP="007474F5"/>
    <w:p w:rsidR="007474F5" w:rsidRDefault="007474F5" w:rsidP="007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7474F5" w:rsidRDefault="007474F5" w:rsidP="007474F5">
      <w:pPr>
        <w:rPr>
          <w:i/>
        </w:rPr>
      </w:pPr>
      <w:r>
        <w:t>Príloha:</w:t>
      </w:r>
    </w:p>
    <w:p w:rsidR="007474F5" w:rsidRDefault="007474F5" w:rsidP="007474F5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>Doklad o vlastníctve pozemku alebo doklad o inom práve k pozemku</w:t>
      </w:r>
    </w:p>
    <w:p w:rsidR="007474F5" w:rsidRDefault="007474F5" w:rsidP="007474F5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>Právoplatné kolaudačné rozhodnutie, pri rozostavanej stavbe stavebné povolenie</w:t>
      </w:r>
    </w:p>
    <w:p w:rsidR="007474F5" w:rsidRDefault="007474F5" w:rsidP="007474F5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>Zameranie adresného bodu / vyhláška č. 142/2015 Z. z./</w:t>
      </w:r>
    </w:p>
    <w:p w:rsidR="007474F5" w:rsidRDefault="007474F5" w:rsidP="007474F5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>Údaje o tom či sa v budove nachádzajú byty</w:t>
      </w:r>
    </w:p>
    <w:p w:rsidR="003E1C93" w:rsidRDefault="003E1C93">
      <w:bookmarkStart w:id="0" w:name="_GoBack"/>
      <w:bookmarkEnd w:id="0"/>
    </w:p>
    <w:sectPr w:rsidR="003E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773E"/>
    <w:multiLevelType w:val="hybridMultilevel"/>
    <w:tmpl w:val="9E8496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9D"/>
    <w:rsid w:val="00251C9D"/>
    <w:rsid w:val="003E1C93"/>
    <w:rsid w:val="0074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20E21-15F4-4F12-8EE4-8A96B72E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74F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Strakošová</dc:creator>
  <cp:keywords/>
  <dc:description/>
  <cp:lastModifiedBy>Michaela Strakošová</cp:lastModifiedBy>
  <cp:revision>3</cp:revision>
  <dcterms:created xsi:type="dcterms:W3CDTF">2017-07-25T08:26:00Z</dcterms:created>
  <dcterms:modified xsi:type="dcterms:W3CDTF">2017-07-25T08:26:00Z</dcterms:modified>
</cp:coreProperties>
</file>